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7C13" w:rsidR="00410533" w:rsidP="00CD0007" w:rsidRDefault="00CD0007" w14:paraId="47188ADC" w14:textId="77192B2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27C13">
        <w:rPr>
          <w:rFonts w:ascii="Arial" w:hAnsi="Arial" w:cs="Arial"/>
          <w:b/>
          <w:bCs/>
          <w:sz w:val="22"/>
          <w:szCs w:val="22"/>
          <w:u w:val="single"/>
        </w:rPr>
        <w:t>SOLUCIONARIO DE EJERCICIOS PARTE B</w:t>
      </w:r>
    </w:p>
    <w:p w:rsidRPr="00627C13" w:rsidR="00CD51D9" w:rsidRDefault="00AE3FB6" w14:paraId="71D9EFF4" w14:textId="28A46DE4">
      <w:pPr>
        <w:rPr>
          <w:rFonts w:ascii="Arial" w:hAnsi="Arial" w:cs="Arial"/>
          <w:sz w:val="22"/>
          <w:szCs w:val="22"/>
        </w:rPr>
      </w:pPr>
      <w:r w:rsidRPr="00627C13">
        <w:rPr>
          <w:rFonts w:ascii="Arial" w:hAnsi="Arial" w:cs="Arial"/>
          <w:b/>
          <w:bCs/>
          <w:sz w:val="22"/>
          <w:szCs w:val="22"/>
        </w:rPr>
        <w:t>TP 1-B</w:t>
      </w:r>
    </w:p>
    <w:p w:rsidRPr="00627C13" w:rsidR="00AE3FB6" w:rsidP="4A204881" w:rsidRDefault="3A573095" w14:paraId="40801541" w14:textId="0506BF60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27C13">
        <w:rPr>
          <w:rFonts w:ascii="Arial" w:hAnsi="Arial" w:cs="Arial"/>
          <w:sz w:val="22"/>
          <w:szCs w:val="22"/>
        </w:rPr>
        <w:t xml:space="preserve">1008 patos </w:t>
      </w:r>
    </w:p>
    <w:p w:rsidRPr="00627C13" w:rsidR="00AE3FB6" w:rsidP="4A204881" w:rsidRDefault="31E9CF77" w14:paraId="153A07C0" w14:textId="664F9F5B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27C13">
        <w:rPr>
          <w:rFonts w:ascii="Arial" w:hAnsi="Arial" w:cs="Arial"/>
          <w:sz w:val="22"/>
          <w:szCs w:val="22"/>
        </w:rPr>
        <w:t>K = 715 l/kg</w:t>
      </w:r>
    </w:p>
    <w:p w:rsidRPr="00627C13" w:rsidR="00AE3FB6" w:rsidP="4A204881" w:rsidRDefault="007F02A5" w14:paraId="6572518C" w14:textId="67063643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27C13">
        <w:rPr>
          <w:rFonts w:ascii="Arial" w:hAnsi="Arial" w:cs="Arial"/>
          <w:sz w:val="22"/>
          <w:szCs w:val="22"/>
        </w:rPr>
        <w:t>300000000</w:t>
      </w:r>
      <w:r w:rsidRPr="00627C13" w:rsidR="002772BA">
        <w:rPr>
          <w:rFonts w:ascii="Arial" w:hAnsi="Arial" w:cs="Arial"/>
          <w:sz w:val="22"/>
          <w:szCs w:val="22"/>
        </w:rPr>
        <w:t xml:space="preserve"> l / 9000000000 l / 109500000000 l / </w:t>
      </w:r>
      <w:r w:rsidRPr="00627C13" w:rsidR="31E9CF77">
        <w:rPr>
          <w:rFonts w:ascii="Arial" w:hAnsi="Arial" w:cs="Arial"/>
          <w:sz w:val="22"/>
          <w:szCs w:val="22"/>
        </w:rPr>
        <w:t xml:space="preserve">27,4 % </w:t>
      </w:r>
    </w:p>
    <w:p w:rsidRPr="00627C13" w:rsidR="00AE3FB6" w:rsidRDefault="00AE3FB6" w14:paraId="0EF80EC1" w14:textId="7F3F3ABB">
      <w:pPr>
        <w:rPr>
          <w:rFonts w:ascii="Arial" w:hAnsi="Arial" w:cs="Arial"/>
          <w:sz w:val="22"/>
          <w:szCs w:val="22"/>
        </w:rPr>
      </w:pPr>
    </w:p>
    <w:p w:rsidRPr="00627C13" w:rsidR="00AE3FB6" w:rsidP="6E605C1B" w:rsidRDefault="00AE3FB6" w14:paraId="7C796D93" w14:textId="7E5C959F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627C13">
        <w:rPr>
          <w:rFonts w:ascii="Arial" w:hAnsi="Arial" w:cs="Arial"/>
          <w:b/>
          <w:bCs/>
          <w:sz w:val="22"/>
          <w:szCs w:val="22"/>
          <w:lang w:val="en-US"/>
        </w:rPr>
        <w:t>TP 2-B</w:t>
      </w:r>
    </w:p>
    <w:p w:rsidRPr="00627C13" w:rsidR="048E702C" w:rsidP="6E605C1B" w:rsidRDefault="048E702C" w14:paraId="76E826C0" w14:textId="1F20264E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7C13">
        <w:rPr>
          <w:rFonts w:ascii="Arial" w:hAnsi="Arial" w:cs="Arial"/>
          <w:sz w:val="22"/>
          <w:szCs w:val="22"/>
        </w:rPr>
        <w:t>650000 m</w:t>
      </w:r>
      <w:r w:rsidRPr="00627C13">
        <w:rPr>
          <w:rFonts w:ascii="Arial" w:hAnsi="Arial" w:cs="Arial"/>
          <w:sz w:val="22"/>
          <w:szCs w:val="22"/>
          <w:vertAlign w:val="superscript"/>
        </w:rPr>
        <w:t>3</w:t>
      </w:r>
      <w:r w:rsidRPr="00627C13">
        <w:rPr>
          <w:rFonts w:ascii="Arial" w:hAnsi="Arial" w:cs="Arial"/>
          <w:sz w:val="22"/>
          <w:szCs w:val="22"/>
        </w:rPr>
        <w:t>/</w:t>
      </w:r>
      <w:r w:rsidRPr="00627C13" w:rsidR="00DC2520">
        <w:rPr>
          <w:rFonts w:ascii="Arial" w:hAnsi="Arial" w:cs="Arial"/>
          <w:sz w:val="22"/>
          <w:szCs w:val="22"/>
        </w:rPr>
        <w:t>día</w:t>
      </w:r>
      <w:r w:rsidRPr="00627C13">
        <w:rPr>
          <w:rFonts w:ascii="Arial" w:hAnsi="Arial" w:cs="Arial"/>
          <w:sz w:val="22"/>
          <w:szCs w:val="22"/>
        </w:rPr>
        <w:t xml:space="preserve"> </w:t>
      </w:r>
    </w:p>
    <w:p w:rsidRPr="00627C13" w:rsidR="048E702C" w:rsidP="6E605C1B" w:rsidRDefault="048E702C" w14:paraId="2E2D6F6A" w14:textId="6271E61A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7C13">
        <w:rPr>
          <w:rFonts w:ascii="Arial" w:hAnsi="Arial" w:cs="Arial"/>
          <w:sz w:val="22"/>
          <w:szCs w:val="22"/>
        </w:rPr>
        <w:t>9500 m</w:t>
      </w:r>
      <w:r w:rsidRPr="00627C13">
        <w:rPr>
          <w:rFonts w:ascii="Arial" w:hAnsi="Arial" w:cs="Arial"/>
          <w:sz w:val="22"/>
          <w:szCs w:val="22"/>
          <w:vertAlign w:val="superscript"/>
        </w:rPr>
        <w:t>3</w:t>
      </w:r>
    </w:p>
    <w:p w:rsidRPr="00627C13" w:rsidR="048E702C" w:rsidP="6E605C1B" w:rsidRDefault="048E702C" w14:paraId="3C945F16" w14:textId="6B9B9C5C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7C13">
        <w:rPr>
          <w:rFonts w:ascii="Arial" w:hAnsi="Arial" w:cs="Arial"/>
          <w:sz w:val="22"/>
          <w:szCs w:val="22"/>
        </w:rPr>
        <w:t>2,1 mg/l</w:t>
      </w:r>
    </w:p>
    <w:p w:rsidRPr="00627C13" w:rsidR="048E702C" w:rsidP="6E605C1B" w:rsidRDefault="048E702C" w14:paraId="02F4707A" w14:textId="0FE0EE42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7C13">
        <w:rPr>
          <w:rFonts w:ascii="Arial" w:hAnsi="Arial" w:cs="Arial"/>
          <w:sz w:val="22"/>
          <w:szCs w:val="22"/>
        </w:rPr>
        <w:t>3 kg</w:t>
      </w:r>
    </w:p>
    <w:p w:rsidRPr="00627C13" w:rsidR="00AE3FB6" w:rsidP="6E605C1B" w:rsidRDefault="00AE3FB6" w14:paraId="1F6FAD5A" w14:textId="381CFC89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627C13">
        <w:rPr>
          <w:rFonts w:ascii="Arial" w:hAnsi="Arial" w:cs="Arial"/>
          <w:b/>
          <w:bCs/>
          <w:sz w:val="22"/>
          <w:szCs w:val="22"/>
          <w:lang w:val="en-US"/>
        </w:rPr>
        <w:t>TP 3-B</w:t>
      </w:r>
    </w:p>
    <w:p w:rsidRPr="00CD0007" w:rsidR="00AE3FB6" w:rsidP="4A204881" w:rsidRDefault="007A1A8F" w14:paraId="626457C2" w14:textId="043EDA4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4A204881">
        <w:rPr>
          <w:rFonts w:ascii="Arial" w:hAnsi="Arial" w:cs="Arial"/>
          <w:sz w:val="22"/>
          <w:szCs w:val="22"/>
        </w:rPr>
        <w:t>40</w:t>
      </w:r>
      <w:r w:rsidRPr="4A204881" w:rsidR="00EA7304">
        <w:rPr>
          <w:rFonts w:ascii="Arial" w:hAnsi="Arial" w:cs="Arial"/>
          <w:sz w:val="22"/>
          <w:szCs w:val="22"/>
        </w:rPr>
        <w:t>,6 t NOx</w:t>
      </w:r>
      <w:r w:rsidRPr="4A204881" w:rsidR="001B39A3">
        <w:rPr>
          <w:rFonts w:ascii="Arial" w:hAnsi="Arial" w:cs="Arial"/>
          <w:sz w:val="22"/>
          <w:szCs w:val="22"/>
        </w:rPr>
        <w:t xml:space="preserve">/día </w:t>
      </w:r>
      <w:r w:rsidRPr="4A204881">
        <w:rPr>
          <w:rFonts w:ascii="Arial" w:hAnsi="Arial" w:cs="Arial"/>
          <w:sz w:val="22"/>
          <w:szCs w:val="22"/>
        </w:rPr>
        <w:t>–</w:t>
      </w:r>
      <w:r w:rsidRPr="4A204881" w:rsidR="001B39A3">
        <w:rPr>
          <w:rFonts w:ascii="Arial" w:hAnsi="Arial" w:cs="Arial"/>
          <w:sz w:val="22"/>
          <w:szCs w:val="22"/>
        </w:rPr>
        <w:t xml:space="preserve"> </w:t>
      </w:r>
      <w:r w:rsidRPr="4A204881">
        <w:rPr>
          <w:rFonts w:ascii="Arial" w:hAnsi="Arial" w:cs="Arial"/>
          <w:sz w:val="22"/>
          <w:szCs w:val="22"/>
        </w:rPr>
        <w:t>15,8 t HC/día</w:t>
      </w:r>
    </w:p>
    <w:p w:rsidRPr="00CD0007" w:rsidR="001B39A3" w:rsidP="4A204881" w:rsidRDefault="00701DC3" w14:paraId="5B1442FF" w14:textId="1BD52A35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4A204881">
        <w:rPr>
          <w:rFonts w:ascii="Arial" w:hAnsi="Arial" w:cs="Arial"/>
          <w:sz w:val="22"/>
          <w:szCs w:val="22"/>
        </w:rPr>
        <w:t xml:space="preserve">0,845 kg - </w:t>
      </w:r>
      <w:r w:rsidRPr="4A204881" w:rsidR="00171FF3">
        <w:rPr>
          <w:rFonts w:ascii="Arial" w:hAnsi="Arial" w:cs="Arial"/>
          <w:sz w:val="22"/>
          <w:szCs w:val="22"/>
        </w:rPr>
        <w:t>No – Agua y dióxido de carbono – No</w:t>
      </w:r>
    </w:p>
    <w:p w:rsidRPr="00CD0007" w:rsidR="00171FF3" w:rsidP="4A204881" w:rsidRDefault="00D0651B" w14:paraId="2DF3D65F" w14:textId="3B0BACC5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4A204881">
        <w:rPr>
          <w:rFonts w:ascii="Arial" w:hAnsi="Arial" w:cs="Arial"/>
          <w:sz w:val="22"/>
          <w:szCs w:val="22"/>
        </w:rPr>
        <w:t>Respuestas variables según el día</w:t>
      </w:r>
    </w:p>
    <w:p w:rsidRPr="00CD0007" w:rsidR="00D0651B" w:rsidP="4A204881" w:rsidRDefault="003849CB" w14:paraId="13AC8057" w14:textId="7AFBC7DF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22549655" w:rsidR="003849CB">
        <w:rPr>
          <w:rFonts w:ascii="Arial" w:hAnsi="Arial" w:cs="Arial"/>
          <w:sz w:val="22"/>
          <w:szCs w:val="22"/>
        </w:rPr>
        <w:t>0,00</w:t>
      </w:r>
      <w:r w:rsidRPr="22549655" w:rsidR="4678A52B">
        <w:rPr>
          <w:rFonts w:ascii="Arial" w:hAnsi="Arial" w:cs="Arial"/>
          <w:sz w:val="22"/>
          <w:szCs w:val="22"/>
        </w:rPr>
        <w:t>0895</w:t>
      </w:r>
      <w:r w:rsidRPr="22549655" w:rsidR="003849CB">
        <w:rPr>
          <w:rFonts w:ascii="Arial" w:hAnsi="Arial" w:cs="Arial"/>
          <w:sz w:val="22"/>
          <w:szCs w:val="22"/>
        </w:rPr>
        <w:t xml:space="preserve"> g/m</w:t>
      </w:r>
      <w:r w:rsidRPr="22549655" w:rsidR="003849CB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22549655" w:rsidR="00410533">
        <w:rPr>
          <w:rFonts w:ascii="Arial" w:hAnsi="Arial" w:cs="Arial"/>
          <w:sz w:val="22"/>
          <w:szCs w:val="22"/>
        </w:rPr>
        <w:t>– 0,00</w:t>
      </w:r>
      <w:r w:rsidRPr="22549655" w:rsidR="2A9D9E6F">
        <w:rPr>
          <w:rFonts w:ascii="Arial" w:hAnsi="Arial" w:cs="Arial"/>
          <w:sz w:val="22"/>
          <w:szCs w:val="22"/>
        </w:rPr>
        <w:t>7</w:t>
      </w:r>
      <w:r w:rsidRPr="22549655" w:rsidR="02E50025">
        <w:rPr>
          <w:rFonts w:ascii="Arial" w:hAnsi="Arial" w:cs="Arial"/>
          <w:sz w:val="22"/>
          <w:szCs w:val="22"/>
        </w:rPr>
        <w:t>1</w:t>
      </w:r>
      <w:r w:rsidRPr="22549655" w:rsidR="2A9D9E6F">
        <w:rPr>
          <w:rFonts w:ascii="Arial" w:hAnsi="Arial" w:cs="Arial"/>
          <w:sz w:val="22"/>
          <w:szCs w:val="22"/>
        </w:rPr>
        <w:t>6</w:t>
      </w:r>
      <w:r w:rsidRPr="22549655" w:rsidR="00410533">
        <w:rPr>
          <w:rFonts w:ascii="Arial" w:hAnsi="Arial" w:cs="Arial"/>
          <w:sz w:val="22"/>
          <w:szCs w:val="22"/>
        </w:rPr>
        <w:t xml:space="preserve"> g/m</w:t>
      </w:r>
      <w:r w:rsidRPr="22549655" w:rsidR="00410533">
        <w:rPr>
          <w:rFonts w:ascii="Arial" w:hAnsi="Arial" w:cs="Arial"/>
          <w:sz w:val="22"/>
          <w:szCs w:val="22"/>
          <w:vertAlign w:val="superscript"/>
        </w:rPr>
        <w:t>3</w:t>
      </w:r>
    </w:p>
    <w:p w:rsidRPr="00CD0007" w:rsidR="00AE3FB6" w:rsidP="6E605C1B" w:rsidRDefault="00AE3FB6" w14:paraId="7219AC2E" w14:textId="1D5F2394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6E605C1B">
        <w:rPr>
          <w:rFonts w:ascii="Arial" w:hAnsi="Arial" w:cs="Arial"/>
          <w:b/>
          <w:bCs/>
          <w:sz w:val="22"/>
          <w:szCs w:val="22"/>
          <w:lang w:val="en-US"/>
        </w:rPr>
        <w:t>TP 4-B</w:t>
      </w:r>
    </w:p>
    <w:p w:rsidRPr="00CD0007" w:rsidR="00AE3FB6" w:rsidP="00F26603" w:rsidRDefault="00AD54AA" w14:paraId="122C4099" w14:textId="7E883FCF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D0007">
        <w:rPr>
          <w:rFonts w:ascii="Arial" w:hAnsi="Arial" w:cs="Arial"/>
          <w:sz w:val="22"/>
          <w:szCs w:val="22"/>
        </w:rPr>
        <w:t xml:space="preserve">Au: 6000000 USD/mes </w:t>
      </w:r>
      <w:r w:rsidRPr="00CD0007" w:rsidR="003E4BD6">
        <w:rPr>
          <w:rFonts w:ascii="Arial" w:hAnsi="Arial" w:cs="Arial"/>
          <w:sz w:val="22"/>
          <w:szCs w:val="22"/>
        </w:rPr>
        <w:t>–</w:t>
      </w:r>
      <w:r w:rsidRPr="00CD0007">
        <w:rPr>
          <w:rFonts w:ascii="Arial" w:hAnsi="Arial" w:cs="Arial"/>
          <w:sz w:val="22"/>
          <w:szCs w:val="22"/>
        </w:rPr>
        <w:t xml:space="preserve"> </w:t>
      </w:r>
      <w:r w:rsidRPr="00CD0007" w:rsidR="003E4BD6">
        <w:rPr>
          <w:rFonts w:ascii="Arial" w:hAnsi="Arial" w:cs="Arial"/>
          <w:sz w:val="22"/>
          <w:szCs w:val="22"/>
        </w:rPr>
        <w:t>TR: 9600000 USD/mes</w:t>
      </w:r>
    </w:p>
    <w:p w:rsidRPr="00CD0007" w:rsidR="003E4BD6" w:rsidP="00F26603" w:rsidRDefault="00AC5C64" w14:paraId="713B0145" w14:textId="748C1315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D0007">
        <w:rPr>
          <w:rFonts w:ascii="Arial" w:hAnsi="Arial" w:cs="Arial"/>
          <w:sz w:val="22"/>
          <w:szCs w:val="22"/>
        </w:rPr>
        <w:t xml:space="preserve">Viento: </w:t>
      </w:r>
      <w:r w:rsidRPr="00CD0007" w:rsidR="00E66F39">
        <w:rPr>
          <w:rFonts w:ascii="Arial" w:hAnsi="Arial" w:cs="Arial"/>
          <w:sz w:val="22"/>
          <w:szCs w:val="22"/>
        </w:rPr>
        <w:t>1,728 t/(ha año)</w:t>
      </w:r>
      <w:r w:rsidRPr="00CD0007" w:rsidR="000A060F">
        <w:rPr>
          <w:rFonts w:ascii="Arial" w:hAnsi="Arial" w:cs="Arial"/>
          <w:sz w:val="22"/>
          <w:szCs w:val="22"/>
        </w:rPr>
        <w:t xml:space="preserve"> – Cosechadora: </w:t>
      </w:r>
      <w:r w:rsidRPr="00CD0007" w:rsidR="00CD1F8A">
        <w:rPr>
          <w:rFonts w:ascii="Arial" w:hAnsi="Arial" w:cs="Arial"/>
          <w:sz w:val="22"/>
          <w:szCs w:val="22"/>
        </w:rPr>
        <w:t xml:space="preserve">1,44 t/(ha año) </w:t>
      </w:r>
      <w:r w:rsidRPr="00CD0007" w:rsidR="00CD1F8A">
        <w:rPr>
          <w:rFonts w:ascii="Arial" w:hAnsi="Arial" w:cs="Arial"/>
          <w:sz w:val="22"/>
          <w:szCs w:val="22"/>
        </w:rPr>
        <w:br/>
      </w:r>
      <w:r w:rsidRPr="00CD0007" w:rsidR="00CD1F8A">
        <w:rPr>
          <w:rFonts w:ascii="Arial" w:hAnsi="Arial" w:cs="Arial"/>
          <w:sz w:val="22"/>
          <w:szCs w:val="22"/>
        </w:rPr>
        <w:t>Simultáneas: 1,152 t/(ha año)</w:t>
      </w:r>
    </w:p>
    <w:p w:rsidRPr="00CD0007" w:rsidR="00CD1F8A" w:rsidP="00F26603" w:rsidRDefault="00D31656" w14:paraId="6BE3B7A5" w14:textId="1EF620BB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D0007">
        <w:rPr>
          <w:rFonts w:ascii="Arial" w:hAnsi="Arial" w:cs="Arial"/>
          <w:sz w:val="22"/>
          <w:szCs w:val="22"/>
        </w:rPr>
        <w:t xml:space="preserve">6 año – 5,1 años – 4,4 años </w:t>
      </w:r>
      <w:r w:rsidRPr="00CD0007" w:rsidR="00D95705">
        <w:rPr>
          <w:rFonts w:ascii="Arial" w:hAnsi="Arial" w:cs="Arial"/>
          <w:sz w:val="22"/>
          <w:szCs w:val="22"/>
        </w:rPr>
        <w:t>– Simultáneos: 8,5 años</w:t>
      </w:r>
    </w:p>
    <w:p w:rsidRPr="00CD0007" w:rsidR="00B54EC3" w:rsidP="00F26603" w:rsidRDefault="003026FA" w14:paraId="43478B1B" w14:textId="67E64BA3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D0007">
        <w:rPr>
          <w:rFonts w:ascii="Arial" w:hAnsi="Arial" w:cs="Arial"/>
          <w:sz w:val="22"/>
          <w:szCs w:val="22"/>
        </w:rPr>
        <w:t>3000 m</w:t>
      </w:r>
      <w:r w:rsidRPr="00CD0007">
        <w:rPr>
          <w:rFonts w:ascii="Arial" w:hAnsi="Arial" w:cs="Arial"/>
          <w:sz w:val="22"/>
          <w:szCs w:val="22"/>
          <w:vertAlign w:val="superscript"/>
        </w:rPr>
        <w:t>3</w:t>
      </w:r>
      <w:r w:rsidRPr="00CD0007">
        <w:rPr>
          <w:rFonts w:ascii="Arial" w:hAnsi="Arial" w:cs="Arial"/>
          <w:sz w:val="22"/>
          <w:szCs w:val="22"/>
        </w:rPr>
        <w:t>/año</w:t>
      </w:r>
    </w:p>
    <w:p w:rsidRPr="00CD0007" w:rsidR="00AE3FB6" w:rsidP="6E605C1B" w:rsidRDefault="00AE3FB6" w14:paraId="719FA5B6" w14:textId="2120DB61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6E605C1B">
        <w:rPr>
          <w:rFonts w:ascii="Arial" w:hAnsi="Arial" w:cs="Arial"/>
          <w:b/>
          <w:bCs/>
          <w:sz w:val="22"/>
          <w:szCs w:val="22"/>
          <w:lang w:val="en-US"/>
        </w:rPr>
        <w:t>TP 5-B</w:t>
      </w:r>
    </w:p>
    <w:p w:rsidRPr="00CD0007" w:rsidR="008D43A4" w:rsidP="00302A2A" w:rsidRDefault="003F7D2B" w14:paraId="7D2A4994" w14:textId="390DE826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CD0007">
        <w:rPr>
          <w:rFonts w:ascii="Arial" w:hAnsi="Arial" w:cs="Arial"/>
          <w:sz w:val="22"/>
          <w:szCs w:val="22"/>
          <w:lang w:val="en-US"/>
        </w:rPr>
        <w:t>0,52%</w:t>
      </w:r>
      <w:r w:rsidRPr="00CD0007" w:rsidR="00302A2A">
        <w:rPr>
          <w:rFonts w:ascii="Arial" w:hAnsi="Arial" w:cs="Arial"/>
          <w:sz w:val="22"/>
          <w:szCs w:val="22"/>
          <w:lang w:val="en-US"/>
        </w:rPr>
        <w:t xml:space="preserve"> vs. 0,5% - 6,007% vs. 6% - 0% - 0,05%</w:t>
      </w:r>
    </w:p>
    <w:p w:rsidRPr="00CD0007" w:rsidR="00302A2A" w:rsidP="00302A2A" w:rsidRDefault="00DC00D8" w14:paraId="591EF078" w14:textId="06F13F7C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CD0007">
        <w:rPr>
          <w:rFonts w:ascii="Arial" w:hAnsi="Arial" w:cs="Arial"/>
          <w:sz w:val="22"/>
          <w:szCs w:val="22"/>
          <w:lang w:val="en-US"/>
        </w:rPr>
        <w:t>Variable, de desarrollo personal.</w:t>
      </w:r>
    </w:p>
    <w:p w:rsidRPr="00CD0007" w:rsidR="00DC00D8" w:rsidP="00DC00D8" w:rsidRDefault="00DC00D8" w14:paraId="0845C9CD" w14:textId="77777777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CD0007">
        <w:rPr>
          <w:rFonts w:ascii="Arial" w:hAnsi="Arial" w:cs="Arial"/>
          <w:sz w:val="22"/>
          <w:szCs w:val="22"/>
          <w:lang w:val="en-US"/>
        </w:rPr>
        <w:t>Variable, de desarrollo personal.</w:t>
      </w:r>
    </w:p>
    <w:p w:rsidRPr="00CD0007" w:rsidR="00DC00D8" w:rsidP="00DC00D8" w:rsidRDefault="00DC00D8" w14:paraId="30E625D2" w14:textId="77777777">
      <w:pPr>
        <w:rPr>
          <w:rFonts w:ascii="Arial" w:hAnsi="Arial" w:cs="Arial"/>
          <w:sz w:val="22"/>
          <w:szCs w:val="22"/>
          <w:lang w:val="en-US"/>
        </w:rPr>
      </w:pPr>
    </w:p>
    <w:sectPr w:rsidRPr="00CD0007" w:rsidR="00DC00D8" w:rsidSect="005C01E5">
      <w:headerReference w:type="default" r:id="rId7"/>
      <w:pgSz w:w="11906" w:h="16838" w:orient="portrait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93D" w:rsidP="001B293D" w:rsidRDefault="001B293D" w14:paraId="30725CD2" w14:textId="77777777">
      <w:pPr>
        <w:spacing w:after="0" w:line="240" w:lineRule="auto"/>
      </w:pPr>
      <w:r>
        <w:separator/>
      </w:r>
    </w:p>
  </w:endnote>
  <w:endnote w:type="continuationSeparator" w:id="0">
    <w:p w:rsidR="001B293D" w:rsidP="001B293D" w:rsidRDefault="001B293D" w14:paraId="2113E0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93D" w:rsidP="001B293D" w:rsidRDefault="001B293D" w14:paraId="5A12F5C7" w14:textId="77777777">
      <w:pPr>
        <w:spacing w:after="0" w:line="240" w:lineRule="auto"/>
      </w:pPr>
      <w:r>
        <w:separator/>
      </w:r>
    </w:p>
  </w:footnote>
  <w:footnote w:type="continuationSeparator" w:id="0">
    <w:p w:rsidR="001B293D" w:rsidP="001B293D" w:rsidRDefault="001B293D" w14:paraId="109C3D9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tbl>
    <w:tblPr>
      <w:tblW w:w="9506" w:type="dxa"/>
      <w:tblInd w:w="-108" w:type="dxa"/>
      <w:tblLook w:val="04A0" w:firstRow="1" w:lastRow="0" w:firstColumn="1" w:lastColumn="0" w:noHBand="0" w:noVBand="1"/>
    </w:tblPr>
    <w:tblGrid>
      <w:gridCol w:w="6937"/>
      <w:gridCol w:w="2569"/>
    </w:tblGrid>
    <w:tr w:rsidR="001B293D" w:rsidTr="001357E1" w14:paraId="261C552E" w14:textId="77777777">
      <w:trPr>
        <w:trHeight w:val="291"/>
      </w:trPr>
      <w:tc>
        <w:tcPr>
          <w:tcW w:w="5702" w:type="dxa"/>
        </w:tcPr>
        <w:p w:rsidRPr="00C44E2F" w:rsidR="001B293D" w:rsidP="001B293D" w:rsidRDefault="001B293D" w14:paraId="658E726D" w14:textId="77777777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FC94C3" wp14:editId="511FCB24">
                    <wp:simplePos x="0" y="0"/>
                    <wp:positionH relativeFrom="column">
                      <wp:posOffset>3910965</wp:posOffset>
                    </wp:positionH>
                    <wp:positionV relativeFrom="paragraph">
                      <wp:posOffset>0</wp:posOffset>
                    </wp:positionV>
                    <wp:extent cx="2278380" cy="541020"/>
                    <wp:effectExtent l="0" t="0" r="7620" b="0"/>
                    <wp:wrapNone/>
                    <wp:docPr id="9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8380" cy="541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D52C4A" w:rsidR="001B293D" w:rsidP="001B293D" w:rsidRDefault="001B293D" w14:paraId="703FA2F8" w14:textId="77777777">
                                <w:pPr>
                                  <w:rPr>
                                    <w:color w:val="808080" w:themeColor="background1" w:themeShade="80"/>
                                    <w:lang w:val="es-ES_tradnl"/>
                                  </w:rPr>
                                </w:pPr>
                                <w:r w:rsidRPr="00D52C4A">
                                  <w:rPr>
                                    <w:color w:val="808080" w:themeColor="background1" w:themeShade="80"/>
                                    <w:lang w:val="es-ES_tradnl"/>
                                  </w:rPr>
                                  <w:t>C</w:t>
                                </w:r>
                                <w:r>
                                  <w:rPr>
                                    <w:color w:val="808080" w:themeColor="background1" w:themeShade="80"/>
                                    <w:lang w:val="es-ES_tradnl"/>
                                  </w:rPr>
                                  <w:t>Á</w:t>
                                </w:r>
                                <w:r w:rsidRPr="00D52C4A">
                                  <w:rPr>
                                    <w:color w:val="808080" w:themeColor="background1" w:themeShade="80"/>
                                    <w:lang w:val="es-ES_tradnl"/>
                                  </w:rPr>
                                  <w:t>TEDRA</w:t>
                                </w:r>
                                <w:r>
                                  <w:rPr>
                                    <w:color w:val="808080" w:themeColor="background1" w:themeShade="80"/>
                                    <w:lang w:val="es-ES_tradnl"/>
                                  </w:rPr>
                                  <w:t>: FUNDAMENTOS AMBIENTALES EN INGENIERÍA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353A17F6">
                  <v:rect id="Rectangle 5" style="position:absolute;margin-left:307.95pt;margin-top:0;width:179.4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7FC94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">
                    <v:textbox>
                      <w:txbxContent>
                        <w:p w:rsidRPr="00D52C4A" w:rsidR="001B293D" w:rsidP="001B293D" w:rsidRDefault="001B293D" w14:paraId="4F6BC907" w14:textId="77777777">
                          <w:pPr>
                            <w:rPr>
                              <w:color w:val="808080" w:themeColor="background1" w:themeShade="80"/>
                              <w:lang w:val="es-ES_tradnl"/>
                            </w:rPr>
                          </w:pPr>
                          <w:r w:rsidRPr="00D52C4A">
                            <w:rPr>
                              <w:color w:val="808080" w:themeColor="background1" w:themeShade="80"/>
                              <w:lang w:val="es-ES_tradnl"/>
                            </w:rPr>
                            <w:t>C</w:t>
                          </w:r>
                          <w:r>
                            <w:rPr>
                              <w:color w:val="808080" w:themeColor="background1" w:themeShade="80"/>
                              <w:lang w:val="es-ES_tradnl"/>
                            </w:rPr>
                            <w:t>Á</w:t>
                          </w:r>
                          <w:r w:rsidRPr="00D52C4A">
                            <w:rPr>
                              <w:color w:val="808080" w:themeColor="background1" w:themeShade="80"/>
                              <w:lang w:val="es-ES_tradnl"/>
                            </w:rPr>
                            <w:t>TEDRA</w:t>
                          </w:r>
                          <w:r>
                            <w:rPr>
                              <w:color w:val="808080" w:themeColor="background1" w:themeShade="80"/>
                              <w:lang w:val="es-ES_tradnl"/>
                            </w:rPr>
                            <w:t>: FUNDAMENTOS AMBIENTALES EN INGENIERÍA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Pr="00C44E2F" w:rsidR="001B293D" w:rsidP="001B293D" w:rsidRDefault="001B293D" w14:paraId="24C8A8F3" w14:textId="77777777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w:drawing>
              <wp:inline distT="0" distB="0" distL="0" distR="0" wp14:anchorId="00905B54" wp14:editId="3D0C6428">
                <wp:extent cx="4249013" cy="413468"/>
                <wp:effectExtent l="19050" t="0" r="0" b="0"/>
                <wp:docPr id="531092229" name="Imagen 1" descr="ENC H2 CEI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NC H2 CEI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24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9013" cy="4134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4" w:type="dxa"/>
        </w:tcPr>
        <w:p w:rsidRPr="00C44E2F" w:rsidR="001B293D" w:rsidP="001B293D" w:rsidRDefault="001B293D" w14:paraId="41063497" w14:textId="77777777">
          <w:pPr>
            <w:ind w:left="819"/>
            <w:rPr>
              <w:rFonts w:ascii="Frutiger LT Std 47 Light Cn" w:hAnsi="Frutiger LT Std 47 Light Cn"/>
              <w:sz w:val="10"/>
              <w:szCs w:val="10"/>
            </w:rPr>
          </w:pPr>
        </w:p>
      </w:tc>
    </w:tr>
  </w:tbl>
  <w:p w:rsidR="001B293D" w:rsidRDefault="001B293D" w14:paraId="5B4A220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09AF"/>
    <w:multiLevelType w:val="hybridMultilevel"/>
    <w:tmpl w:val="3B188396"/>
    <w:lvl w:ilvl="0" w:tplc="96BC459C">
      <w:start w:val="1"/>
      <w:numFmt w:val="decimal"/>
      <w:lvlText w:val="%1)"/>
      <w:lvlJc w:val="left"/>
      <w:pPr>
        <w:ind w:left="720" w:hanging="360"/>
      </w:pPr>
    </w:lvl>
    <w:lvl w:ilvl="1" w:tplc="E19240F2">
      <w:start w:val="1"/>
      <w:numFmt w:val="lowerLetter"/>
      <w:lvlText w:val="%2."/>
      <w:lvlJc w:val="left"/>
      <w:pPr>
        <w:ind w:left="1440" w:hanging="360"/>
      </w:pPr>
    </w:lvl>
    <w:lvl w:ilvl="2" w:tplc="F3B05070">
      <w:start w:val="1"/>
      <w:numFmt w:val="lowerRoman"/>
      <w:lvlText w:val="%3."/>
      <w:lvlJc w:val="right"/>
      <w:pPr>
        <w:ind w:left="2160" w:hanging="180"/>
      </w:pPr>
    </w:lvl>
    <w:lvl w:ilvl="3" w:tplc="45FC2332">
      <w:start w:val="1"/>
      <w:numFmt w:val="decimal"/>
      <w:lvlText w:val="%4."/>
      <w:lvlJc w:val="left"/>
      <w:pPr>
        <w:ind w:left="2880" w:hanging="360"/>
      </w:pPr>
    </w:lvl>
    <w:lvl w:ilvl="4" w:tplc="8A3C9FD6">
      <w:start w:val="1"/>
      <w:numFmt w:val="lowerLetter"/>
      <w:lvlText w:val="%5."/>
      <w:lvlJc w:val="left"/>
      <w:pPr>
        <w:ind w:left="3600" w:hanging="360"/>
      </w:pPr>
    </w:lvl>
    <w:lvl w:ilvl="5" w:tplc="72B89914">
      <w:start w:val="1"/>
      <w:numFmt w:val="lowerRoman"/>
      <w:lvlText w:val="%6."/>
      <w:lvlJc w:val="right"/>
      <w:pPr>
        <w:ind w:left="4320" w:hanging="180"/>
      </w:pPr>
    </w:lvl>
    <w:lvl w:ilvl="6" w:tplc="3C062162">
      <w:start w:val="1"/>
      <w:numFmt w:val="decimal"/>
      <w:lvlText w:val="%7."/>
      <w:lvlJc w:val="left"/>
      <w:pPr>
        <w:ind w:left="5040" w:hanging="360"/>
      </w:pPr>
    </w:lvl>
    <w:lvl w:ilvl="7" w:tplc="F998CC50">
      <w:start w:val="1"/>
      <w:numFmt w:val="lowerLetter"/>
      <w:lvlText w:val="%8."/>
      <w:lvlJc w:val="left"/>
      <w:pPr>
        <w:ind w:left="5760" w:hanging="360"/>
      </w:pPr>
    </w:lvl>
    <w:lvl w:ilvl="8" w:tplc="95E63A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FE4"/>
    <w:multiLevelType w:val="hybridMultilevel"/>
    <w:tmpl w:val="F036CB9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A5836"/>
    <w:multiLevelType w:val="hybridMultilevel"/>
    <w:tmpl w:val="C448A56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75048"/>
    <w:multiLevelType w:val="hybridMultilevel"/>
    <w:tmpl w:val="B2EEC48C"/>
    <w:lvl w:ilvl="0" w:tplc="A14A36CC">
      <w:start w:val="1"/>
      <w:numFmt w:val="decimal"/>
      <w:lvlText w:val="%1)"/>
      <w:lvlJc w:val="left"/>
      <w:pPr>
        <w:ind w:left="720" w:hanging="360"/>
      </w:pPr>
    </w:lvl>
    <w:lvl w:ilvl="1" w:tplc="BEC05E8C">
      <w:start w:val="1"/>
      <w:numFmt w:val="lowerLetter"/>
      <w:lvlText w:val="%2."/>
      <w:lvlJc w:val="left"/>
      <w:pPr>
        <w:ind w:left="1440" w:hanging="360"/>
      </w:pPr>
    </w:lvl>
    <w:lvl w:ilvl="2" w:tplc="8C7ACB88">
      <w:start w:val="1"/>
      <w:numFmt w:val="lowerRoman"/>
      <w:lvlText w:val="%3."/>
      <w:lvlJc w:val="right"/>
      <w:pPr>
        <w:ind w:left="2160" w:hanging="180"/>
      </w:pPr>
    </w:lvl>
    <w:lvl w:ilvl="3" w:tplc="D332D5D4">
      <w:start w:val="1"/>
      <w:numFmt w:val="decimal"/>
      <w:lvlText w:val="%4."/>
      <w:lvlJc w:val="left"/>
      <w:pPr>
        <w:ind w:left="2880" w:hanging="360"/>
      </w:pPr>
    </w:lvl>
    <w:lvl w:ilvl="4" w:tplc="C3540D38">
      <w:start w:val="1"/>
      <w:numFmt w:val="lowerLetter"/>
      <w:lvlText w:val="%5."/>
      <w:lvlJc w:val="left"/>
      <w:pPr>
        <w:ind w:left="3600" w:hanging="360"/>
      </w:pPr>
    </w:lvl>
    <w:lvl w:ilvl="5" w:tplc="65C24052">
      <w:start w:val="1"/>
      <w:numFmt w:val="lowerRoman"/>
      <w:lvlText w:val="%6."/>
      <w:lvlJc w:val="right"/>
      <w:pPr>
        <w:ind w:left="4320" w:hanging="180"/>
      </w:pPr>
    </w:lvl>
    <w:lvl w:ilvl="6" w:tplc="05F6296E">
      <w:start w:val="1"/>
      <w:numFmt w:val="decimal"/>
      <w:lvlText w:val="%7."/>
      <w:lvlJc w:val="left"/>
      <w:pPr>
        <w:ind w:left="5040" w:hanging="360"/>
      </w:pPr>
    </w:lvl>
    <w:lvl w:ilvl="7" w:tplc="E2961B64">
      <w:start w:val="1"/>
      <w:numFmt w:val="lowerLetter"/>
      <w:lvlText w:val="%8."/>
      <w:lvlJc w:val="left"/>
      <w:pPr>
        <w:ind w:left="5760" w:hanging="360"/>
      </w:pPr>
    </w:lvl>
    <w:lvl w:ilvl="8" w:tplc="3FD41E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B17F9"/>
    <w:multiLevelType w:val="hybridMultilevel"/>
    <w:tmpl w:val="71288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59843">
    <w:abstractNumId w:val="3"/>
  </w:num>
  <w:num w:numId="2" w16cid:durableId="1580599415">
    <w:abstractNumId w:val="0"/>
  </w:num>
  <w:num w:numId="3" w16cid:durableId="1347747977">
    <w:abstractNumId w:val="4"/>
  </w:num>
  <w:num w:numId="4" w16cid:durableId="910771341">
    <w:abstractNumId w:val="1"/>
  </w:num>
  <w:num w:numId="5" w16cid:durableId="51133878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9"/>
    <w:rsid w:val="00037424"/>
    <w:rsid w:val="000A060F"/>
    <w:rsid w:val="00171FF3"/>
    <w:rsid w:val="001B293D"/>
    <w:rsid w:val="001B39A3"/>
    <w:rsid w:val="002772BA"/>
    <w:rsid w:val="003026FA"/>
    <w:rsid w:val="00302A2A"/>
    <w:rsid w:val="003849CB"/>
    <w:rsid w:val="003E4BD6"/>
    <w:rsid w:val="003F7D2B"/>
    <w:rsid w:val="00410533"/>
    <w:rsid w:val="004427C8"/>
    <w:rsid w:val="0052545E"/>
    <w:rsid w:val="005C01E5"/>
    <w:rsid w:val="00627C13"/>
    <w:rsid w:val="00701DC3"/>
    <w:rsid w:val="007A1A8F"/>
    <w:rsid w:val="007F02A5"/>
    <w:rsid w:val="008D43A4"/>
    <w:rsid w:val="00A74082"/>
    <w:rsid w:val="00A74FC0"/>
    <w:rsid w:val="00AC5C64"/>
    <w:rsid w:val="00AD54AA"/>
    <w:rsid w:val="00AE3FB6"/>
    <w:rsid w:val="00B54EC3"/>
    <w:rsid w:val="00BA4A84"/>
    <w:rsid w:val="00CD0007"/>
    <w:rsid w:val="00CD1F8A"/>
    <w:rsid w:val="00CD51D9"/>
    <w:rsid w:val="00D0651B"/>
    <w:rsid w:val="00D31656"/>
    <w:rsid w:val="00D95705"/>
    <w:rsid w:val="00DC00D8"/>
    <w:rsid w:val="00DC2520"/>
    <w:rsid w:val="00E66F39"/>
    <w:rsid w:val="00E77DF3"/>
    <w:rsid w:val="00EA7304"/>
    <w:rsid w:val="00F26603"/>
    <w:rsid w:val="00F41241"/>
    <w:rsid w:val="00FF6A04"/>
    <w:rsid w:val="02E50025"/>
    <w:rsid w:val="048E702C"/>
    <w:rsid w:val="22549655"/>
    <w:rsid w:val="2A9D9E6F"/>
    <w:rsid w:val="2B7ACC79"/>
    <w:rsid w:val="31E9CF77"/>
    <w:rsid w:val="33D17854"/>
    <w:rsid w:val="355453B7"/>
    <w:rsid w:val="3A573095"/>
    <w:rsid w:val="4678A52B"/>
    <w:rsid w:val="4884490B"/>
    <w:rsid w:val="4A204881"/>
    <w:rsid w:val="50416662"/>
    <w:rsid w:val="6E605C1B"/>
    <w:rsid w:val="78ECC6F4"/>
    <w:rsid w:val="7ADF9346"/>
    <w:rsid w:val="7F68B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B41EEE"/>
  <w15:chartTrackingRefBased/>
  <w15:docId w15:val="{40725FA9-DD5F-4949-AD5C-C89ACE3D03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51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51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D51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D51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D51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D51D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D51D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D51D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D51D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D51D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D5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51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D51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D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51D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D51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51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51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51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D51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51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1B293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aliases w:val=" Car Car"/>
    <w:basedOn w:val="Fuentedeprrafopredeter"/>
    <w:link w:val="Encabezado"/>
    <w:uiPriority w:val="99"/>
    <w:rsid w:val="001B293D"/>
  </w:style>
  <w:style w:type="paragraph" w:styleId="Piedepgina">
    <w:name w:val="footer"/>
    <w:basedOn w:val="Normal"/>
    <w:link w:val="PiedepginaCar"/>
    <w:uiPriority w:val="99"/>
    <w:unhideWhenUsed/>
    <w:rsid w:val="001B293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Juan Pablo  Ojeda</dc:creator>
  <keywords/>
  <dc:description/>
  <lastModifiedBy>Julieta Chini</lastModifiedBy>
  <revision>45</revision>
  <dcterms:created xsi:type="dcterms:W3CDTF">2025-03-11T16:03:00.0000000Z</dcterms:created>
  <dcterms:modified xsi:type="dcterms:W3CDTF">2025-04-11T12:40:04.1129558Z</dcterms:modified>
</coreProperties>
</file>